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A9EE9" w14:textId="062ECEE0" w:rsidR="00795627" w:rsidRDefault="00324418" w:rsidP="00324418">
      <w:pPr>
        <w:spacing w:line="360" w:lineRule="auto"/>
        <w:rPr>
          <w:b/>
          <w:sz w:val="24"/>
          <w:lang w:val="ro-RO"/>
        </w:rPr>
      </w:pPr>
      <w:r>
        <w:rPr>
          <w:b/>
          <w:sz w:val="24"/>
          <w:lang w:val="ro-RO"/>
        </w:rPr>
        <w:t>ANEXA 1</w:t>
      </w:r>
      <w:r w:rsidR="00A001DD">
        <w:rPr>
          <w:b/>
          <w:sz w:val="24"/>
          <w:lang w:val="ro-RO"/>
        </w:rPr>
        <w:t>2</w:t>
      </w:r>
    </w:p>
    <w:p w14:paraId="1907A068" w14:textId="77777777" w:rsidR="00324418" w:rsidRPr="002718EC" w:rsidRDefault="00324418" w:rsidP="00324418">
      <w:pPr>
        <w:spacing w:line="360" w:lineRule="auto"/>
        <w:rPr>
          <w:b/>
          <w:sz w:val="24"/>
          <w:lang w:val="ro-RO"/>
        </w:rPr>
      </w:pPr>
    </w:p>
    <w:p w14:paraId="0F5F2671" w14:textId="77777777" w:rsidR="00795627" w:rsidRPr="002718EC" w:rsidRDefault="00795627" w:rsidP="00795627">
      <w:pPr>
        <w:spacing w:line="360" w:lineRule="auto"/>
        <w:jc w:val="center"/>
        <w:rPr>
          <w:b/>
          <w:sz w:val="24"/>
          <w:lang w:val="ro-RO"/>
        </w:rPr>
      </w:pPr>
      <w:r w:rsidRPr="002718EC">
        <w:rPr>
          <w:b/>
          <w:sz w:val="24"/>
          <w:lang w:val="ro-RO"/>
        </w:rPr>
        <w:t>PLANUL DE ALARMARE</w:t>
      </w:r>
    </w:p>
    <w:p w14:paraId="50526FB4" w14:textId="77777777" w:rsidR="00795627" w:rsidRPr="002718EC" w:rsidRDefault="00795627" w:rsidP="00795627">
      <w:pPr>
        <w:spacing w:line="360" w:lineRule="auto"/>
        <w:jc w:val="center"/>
        <w:rPr>
          <w:b/>
          <w:sz w:val="24"/>
          <w:lang w:val="ro-RO"/>
        </w:rPr>
      </w:pPr>
    </w:p>
    <w:p w14:paraId="05941E24" w14:textId="576DCC2C" w:rsidR="00795627" w:rsidRPr="002718EC" w:rsidRDefault="00795627" w:rsidP="00795627">
      <w:pPr>
        <w:spacing w:line="360" w:lineRule="auto"/>
        <w:jc w:val="center"/>
        <w:rPr>
          <w:b/>
          <w:sz w:val="24"/>
          <w:lang w:val="ro-RO"/>
        </w:rPr>
      </w:pPr>
      <w:r w:rsidRPr="002718EC">
        <w:rPr>
          <w:b/>
          <w:sz w:val="24"/>
          <w:lang w:val="ro-RO"/>
        </w:rPr>
        <w:t xml:space="preserve">Pentru alarmarea </w:t>
      </w:r>
      <w:r w:rsidR="00146A36" w:rsidRPr="002718EC">
        <w:rPr>
          <w:b/>
          <w:sz w:val="24"/>
          <w:lang w:val="ro-RO"/>
        </w:rPr>
        <w:t>forțelor</w:t>
      </w:r>
      <w:r w:rsidRPr="002718EC">
        <w:rPr>
          <w:b/>
          <w:sz w:val="24"/>
          <w:lang w:val="ro-RO"/>
        </w:rPr>
        <w:t xml:space="preserve"> </w:t>
      </w:r>
      <w:r w:rsidR="00146A36" w:rsidRPr="002718EC">
        <w:rPr>
          <w:b/>
          <w:sz w:val="24"/>
          <w:lang w:val="ro-RO"/>
        </w:rPr>
        <w:t>și</w:t>
      </w:r>
      <w:r w:rsidRPr="002718EC">
        <w:rPr>
          <w:b/>
          <w:sz w:val="24"/>
          <w:lang w:val="ro-RO"/>
        </w:rPr>
        <w:t xml:space="preserve"> mijloacelor de </w:t>
      </w:r>
      <w:r w:rsidR="00146A36" w:rsidRPr="002718EC">
        <w:rPr>
          <w:b/>
          <w:sz w:val="24"/>
          <w:lang w:val="ro-RO"/>
        </w:rPr>
        <w:t>acțiune</w:t>
      </w:r>
      <w:r w:rsidRPr="002718EC">
        <w:rPr>
          <w:b/>
          <w:sz w:val="24"/>
          <w:lang w:val="ro-RO"/>
        </w:rPr>
        <w:t xml:space="preserve"> ce vor interveni în cazul incendiilor de </w:t>
      </w:r>
      <w:r w:rsidR="00146A36" w:rsidRPr="002718EC">
        <w:rPr>
          <w:b/>
          <w:sz w:val="24"/>
          <w:lang w:val="ro-RO"/>
        </w:rPr>
        <w:t>proporții</w:t>
      </w:r>
      <w:r w:rsidRPr="002718EC">
        <w:rPr>
          <w:b/>
          <w:sz w:val="24"/>
          <w:lang w:val="ro-RO"/>
        </w:rPr>
        <w:t xml:space="preserve">, în cazul </w:t>
      </w:r>
      <w:r w:rsidR="00146A36" w:rsidRPr="002718EC">
        <w:rPr>
          <w:b/>
          <w:sz w:val="24"/>
          <w:lang w:val="ro-RO"/>
        </w:rPr>
        <w:t>calamităților</w:t>
      </w:r>
      <w:r w:rsidRPr="002718EC">
        <w:rPr>
          <w:b/>
          <w:sz w:val="24"/>
          <w:lang w:val="ro-RO"/>
        </w:rPr>
        <w:t xml:space="preserve"> naturale în zonele împădurite</w:t>
      </w:r>
    </w:p>
    <w:p w14:paraId="1E550513" w14:textId="77777777" w:rsidR="00795627" w:rsidRPr="002718EC" w:rsidRDefault="00795627" w:rsidP="00795627">
      <w:pPr>
        <w:spacing w:line="360" w:lineRule="auto"/>
        <w:jc w:val="center"/>
        <w:rPr>
          <w:b/>
          <w:sz w:val="24"/>
          <w:lang w:val="ro-RO"/>
        </w:rPr>
      </w:pPr>
    </w:p>
    <w:tbl>
      <w:tblPr>
        <w:tblW w:w="93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"/>
        <w:gridCol w:w="2392"/>
        <w:gridCol w:w="1443"/>
        <w:gridCol w:w="2572"/>
        <w:gridCol w:w="2390"/>
      </w:tblGrid>
      <w:tr w:rsidR="00795627" w:rsidRPr="002718EC" w14:paraId="6CC6918C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B07402" w14:textId="77777777" w:rsidR="00795627" w:rsidRPr="002718EC" w:rsidRDefault="00795627" w:rsidP="00261FB2">
            <w:pPr>
              <w:spacing w:line="360" w:lineRule="auto"/>
              <w:jc w:val="center"/>
              <w:rPr>
                <w:i/>
                <w:sz w:val="24"/>
                <w:lang w:val="ro-RO"/>
              </w:rPr>
            </w:pPr>
            <w:r w:rsidRPr="002718EC">
              <w:rPr>
                <w:i/>
                <w:sz w:val="24"/>
                <w:lang w:val="ro-RO"/>
              </w:rPr>
              <w:t>Nr. crt.</w:t>
            </w:r>
          </w:p>
        </w:tc>
        <w:tc>
          <w:tcPr>
            <w:tcW w:w="23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5F3CDB" w14:textId="77777777" w:rsidR="00795627" w:rsidRPr="002718EC" w:rsidRDefault="00795627" w:rsidP="00261FB2">
            <w:pPr>
              <w:spacing w:line="360" w:lineRule="auto"/>
              <w:jc w:val="center"/>
              <w:rPr>
                <w:i/>
                <w:sz w:val="24"/>
                <w:lang w:val="ro-RO"/>
              </w:rPr>
            </w:pPr>
            <w:proofErr w:type="spellStart"/>
            <w:r w:rsidRPr="002718EC">
              <w:rPr>
                <w:i/>
                <w:sz w:val="24"/>
                <w:lang w:val="ro-RO"/>
              </w:rPr>
              <w:t>Organizaţii</w:t>
            </w:r>
            <w:proofErr w:type="spellEnd"/>
            <w:r w:rsidRPr="002718EC">
              <w:rPr>
                <w:i/>
                <w:sz w:val="24"/>
                <w:lang w:val="ro-RO"/>
              </w:rPr>
              <w:t xml:space="preserve"> participante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AE6603" w14:textId="77777777" w:rsidR="00795627" w:rsidRPr="002718EC" w:rsidRDefault="00795627" w:rsidP="00261FB2">
            <w:pPr>
              <w:spacing w:line="360" w:lineRule="auto"/>
              <w:jc w:val="center"/>
              <w:rPr>
                <w:i/>
                <w:sz w:val="24"/>
                <w:lang w:val="ro-RO"/>
              </w:rPr>
            </w:pPr>
            <w:r w:rsidRPr="002718EC">
              <w:rPr>
                <w:i/>
                <w:sz w:val="24"/>
                <w:lang w:val="ro-RO"/>
              </w:rPr>
              <w:t xml:space="preserve">Mijloace de </w:t>
            </w:r>
            <w:proofErr w:type="spellStart"/>
            <w:r w:rsidRPr="002718EC">
              <w:rPr>
                <w:i/>
                <w:sz w:val="24"/>
                <w:lang w:val="ro-RO"/>
              </w:rPr>
              <w:t>anunţare</w:t>
            </w:r>
            <w:proofErr w:type="spellEnd"/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8C73BB" w14:textId="77777777" w:rsidR="00795627" w:rsidRPr="002718EC" w:rsidRDefault="00795627" w:rsidP="00261FB2">
            <w:pPr>
              <w:spacing w:line="360" w:lineRule="auto"/>
              <w:jc w:val="center"/>
              <w:rPr>
                <w:i/>
                <w:sz w:val="24"/>
                <w:lang w:val="ro-RO"/>
              </w:rPr>
            </w:pPr>
            <w:proofErr w:type="spellStart"/>
            <w:r w:rsidRPr="002718EC">
              <w:rPr>
                <w:i/>
                <w:sz w:val="24"/>
                <w:lang w:val="ro-RO"/>
              </w:rPr>
              <w:t>Forţe</w:t>
            </w:r>
            <w:proofErr w:type="spellEnd"/>
            <w:r w:rsidRPr="002718EC">
              <w:rPr>
                <w:i/>
                <w:sz w:val="24"/>
                <w:lang w:val="ro-RO"/>
              </w:rPr>
              <w:t xml:space="preserve"> cu care intervin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40A354" w14:textId="77777777" w:rsidR="00795627" w:rsidRPr="002718EC" w:rsidRDefault="00795627" w:rsidP="00261FB2">
            <w:pPr>
              <w:spacing w:line="360" w:lineRule="auto"/>
              <w:jc w:val="center"/>
              <w:rPr>
                <w:i/>
                <w:sz w:val="24"/>
                <w:lang w:val="ro-RO"/>
              </w:rPr>
            </w:pPr>
            <w:r w:rsidRPr="002718EC">
              <w:rPr>
                <w:i/>
                <w:sz w:val="24"/>
                <w:lang w:val="ro-RO"/>
              </w:rPr>
              <w:t xml:space="preserve">Mijloace de </w:t>
            </w:r>
            <w:proofErr w:type="spellStart"/>
            <w:r w:rsidRPr="002718EC">
              <w:rPr>
                <w:i/>
                <w:sz w:val="24"/>
                <w:lang w:val="ro-RO"/>
              </w:rPr>
              <w:t>intervenţie</w:t>
            </w:r>
            <w:proofErr w:type="spellEnd"/>
          </w:p>
        </w:tc>
      </w:tr>
      <w:tr w:rsidR="00795627" w:rsidRPr="002718EC" w14:paraId="4784BA8E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A55E" w14:textId="77777777" w:rsidR="00795627" w:rsidRPr="002718EC" w:rsidRDefault="00795627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1.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C437" w14:textId="36C36496" w:rsidR="00795627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 xml:space="preserve">ISU 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4D3F" w14:textId="77777777" w:rsidR="00795627" w:rsidRPr="002718EC" w:rsidRDefault="00795627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2680" w14:textId="696E9C8C" w:rsidR="00795627" w:rsidRPr="002718EC" w:rsidRDefault="00795627" w:rsidP="00261FB2">
            <w:pPr>
              <w:spacing w:line="360" w:lineRule="auto"/>
              <w:rPr>
                <w:sz w:val="24"/>
                <w:lang w:val="ro-RO"/>
              </w:rPr>
            </w:pPr>
            <w:proofErr w:type="spellStart"/>
            <w:r w:rsidRPr="002718EC">
              <w:rPr>
                <w:sz w:val="24"/>
                <w:lang w:val="ro-RO"/>
              </w:rPr>
              <w:t>Subunităţi</w:t>
            </w:r>
            <w:proofErr w:type="spellEnd"/>
            <w:r w:rsidR="00790F0E">
              <w:rPr>
                <w:sz w:val="24"/>
                <w:lang w:val="ro-RO"/>
              </w:rPr>
              <w:t xml:space="preserve"> operative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FAAF" w14:textId="7718E853" w:rsidR="00795627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Resursă terestră și aviatică de intervenție</w:t>
            </w:r>
          </w:p>
        </w:tc>
      </w:tr>
      <w:tr w:rsidR="002718EC" w:rsidRPr="002718EC" w14:paraId="3DC46F19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0AFD" w14:textId="1FD11C81" w:rsidR="002718EC" w:rsidRPr="002718EC" w:rsidRDefault="002718EC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2.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5A82" w14:textId="4B81FC41" w:rsidR="002718EC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Ocolul silvic care administrează fondul forestier incendiat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C1BD3" w14:textId="1CB44C61" w:rsidR="002718EC" w:rsidRPr="002718EC" w:rsidRDefault="002718EC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F970" w14:textId="77777777" w:rsid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Personal silvic propriu</w:t>
            </w:r>
          </w:p>
          <w:p w14:paraId="52D42506" w14:textId="43062416" w:rsidR="002718EC" w:rsidRPr="002718EC" w:rsidRDefault="00790F0E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Personal sub contract sau convenție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39F0" w14:textId="6B20E074" w:rsid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Unelte de mână și mijloace de transport</w:t>
            </w:r>
          </w:p>
        </w:tc>
      </w:tr>
      <w:tr w:rsidR="002718EC" w:rsidRPr="002718EC" w14:paraId="7F9B15EE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A866" w14:textId="5346E9AB" w:rsidR="002718EC" w:rsidRDefault="00790F0E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3.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4D37" w14:textId="61D91C53" w:rsidR="002718EC" w:rsidRDefault="00790F0E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Ocoale silvice riverane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2E9B5" w14:textId="358C40BF" w:rsidR="002718EC" w:rsidRPr="002718EC" w:rsidRDefault="00790F0E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9D77" w14:textId="122D73F4" w:rsidR="002718EC" w:rsidRPr="002718EC" w:rsidRDefault="00790F0E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Cele prevăzute în Planul de Intervenție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1E0D5" w14:textId="0D14D69E" w:rsidR="002718EC" w:rsidRDefault="00790F0E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Unelte de mână și mijloace de transport</w:t>
            </w:r>
          </w:p>
        </w:tc>
      </w:tr>
      <w:tr w:rsidR="00795627" w:rsidRPr="002718EC" w14:paraId="47E83766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AF27" w14:textId="2F6104A7" w:rsidR="00795627" w:rsidRPr="002718EC" w:rsidRDefault="00790F0E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4</w:t>
            </w:r>
            <w:r w:rsidR="00795627" w:rsidRPr="002718EC">
              <w:rPr>
                <w:sz w:val="24"/>
                <w:lang w:val="ro-RO"/>
              </w:rPr>
              <w:t>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55A3" w14:textId="3F10A8D0" w:rsidR="00795627" w:rsidRPr="002718EC" w:rsidRDefault="00A41B26" w:rsidP="00261FB2">
            <w:pPr>
              <w:spacing w:line="360" w:lineRule="auto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Agenți</w:t>
            </w:r>
            <w:r w:rsidR="00795627" w:rsidRPr="002718EC">
              <w:rPr>
                <w:sz w:val="24"/>
                <w:lang w:val="ro-RO"/>
              </w:rPr>
              <w:t xml:space="preserve"> economici </w:t>
            </w:r>
            <w:r w:rsidR="00790F0E">
              <w:rPr>
                <w:sz w:val="24"/>
                <w:lang w:val="ro-RO"/>
              </w:rPr>
              <w:t>care efectuează lucrări și exploatări în fondul forestier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52B0" w14:textId="77777777" w:rsidR="00795627" w:rsidRPr="002718EC" w:rsidRDefault="00795627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092B" w14:textId="286A26A2" w:rsidR="00795627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Personal de exploatare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CB1A7" w14:textId="3AAD94C4" w:rsidR="002718EC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 xml:space="preserve">Unelte și </w:t>
            </w:r>
            <w:r w:rsidR="00795627" w:rsidRPr="002718EC">
              <w:rPr>
                <w:sz w:val="24"/>
                <w:lang w:val="ro-RO"/>
              </w:rPr>
              <w:t>utilaje specializate tract</w:t>
            </w:r>
            <w:r w:rsidR="00790F0E">
              <w:rPr>
                <w:sz w:val="24"/>
                <w:lang w:val="ro-RO"/>
              </w:rPr>
              <w:t>oare</w:t>
            </w:r>
            <w:r w:rsidR="00CC4211">
              <w:rPr>
                <w:sz w:val="24"/>
                <w:lang w:val="ro-RO"/>
              </w:rPr>
              <w:t>,</w:t>
            </w:r>
            <w:r w:rsidR="00795627" w:rsidRPr="002718EC">
              <w:rPr>
                <w:sz w:val="24"/>
                <w:lang w:val="ro-RO"/>
              </w:rPr>
              <w:t xml:space="preserve"> TAF</w:t>
            </w:r>
            <w:r w:rsidR="00CC4211">
              <w:rPr>
                <w:sz w:val="24"/>
                <w:lang w:val="ro-RO"/>
              </w:rPr>
              <w:t>-uri</w:t>
            </w:r>
          </w:p>
        </w:tc>
      </w:tr>
      <w:tr w:rsidR="002718EC" w:rsidRPr="002718EC" w14:paraId="76D39E33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5955" w14:textId="5FE19DC4" w:rsidR="002718EC" w:rsidRPr="002718EC" w:rsidRDefault="00CC4211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5</w:t>
            </w:r>
            <w:r w:rsidR="002718EC">
              <w:rPr>
                <w:sz w:val="24"/>
                <w:lang w:val="ro-RO"/>
              </w:rPr>
              <w:t>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D431" w14:textId="2A23A46D" w:rsidR="002718EC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SVSU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2C20" w14:textId="21889967" w:rsidR="002718EC" w:rsidRPr="002718EC" w:rsidRDefault="002718EC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8B880" w14:textId="7D290F32" w:rsid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Personalul operativ</w:t>
            </w:r>
            <w:r w:rsidR="00A41B26">
              <w:rPr>
                <w:sz w:val="24"/>
                <w:lang w:val="ro-RO"/>
              </w:rPr>
              <w:t>,</w:t>
            </w:r>
          </w:p>
          <w:p w14:paraId="6C2E96AC" w14:textId="7E2F853A" w:rsidR="002718EC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Voluntari UAT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3686" w14:textId="396C2AE8" w:rsidR="002718EC" w:rsidRPr="002718EC" w:rsidRDefault="002718EC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Mijloace de intervenție si unelte</w:t>
            </w:r>
          </w:p>
        </w:tc>
      </w:tr>
      <w:tr w:rsidR="00795627" w:rsidRPr="002718EC" w14:paraId="318E0347" w14:textId="77777777" w:rsidTr="003217E3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14D4" w14:textId="43680B45" w:rsidR="00795627" w:rsidRPr="002718EC" w:rsidRDefault="00A41B26" w:rsidP="00261FB2">
            <w:pPr>
              <w:spacing w:line="360" w:lineRule="auto"/>
              <w:jc w:val="center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6</w:t>
            </w:r>
            <w:r w:rsidR="00795627" w:rsidRPr="002718EC">
              <w:rPr>
                <w:sz w:val="24"/>
                <w:lang w:val="ro-RO"/>
              </w:rPr>
              <w:t>.</w:t>
            </w:r>
          </w:p>
        </w:tc>
        <w:tc>
          <w:tcPr>
            <w:tcW w:w="2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5DB84" w14:textId="4806FC52" w:rsidR="00795627" w:rsidRPr="002718EC" w:rsidRDefault="00A41B26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CJSU</w:t>
            </w:r>
            <w:r w:rsidR="00A62A13">
              <w:rPr>
                <w:sz w:val="24"/>
                <w:lang w:val="ro-RO"/>
              </w:rPr>
              <w:t>*</w:t>
            </w: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309E7" w14:textId="77777777" w:rsidR="00795627" w:rsidRPr="002718EC" w:rsidRDefault="00795627" w:rsidP="009907AC">
            <w:pPr>
              <w:spacing w:line="360" w:lineRule="auto"/>
              <w:jc w:val="center"/>
              <w:rPr>
                <w:sz w:val="24"/>
                <w:lang w:val="ro-RO"/>
              </w:rPr>
            </w:pPr>
            <w:r w:rsidRPr="002718EC">
              <w:rPr>
                <w:sz w:val="24"/>
                <w:lang w:val="ro-RO"/>
              </w:rPr>
              <w:t>Telefon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D08A" w14:textId="1CC00E62" w:rsidR="00795627" w:rsidRPr="002718EC" w:rsidRDefault="00A41B26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Grupul de suport tehnic</w:t>
            </w:r>
          </w:p>
          <w:p w14:paraId="09B90E34" w14:textId="5867B394" w:rsidR="00795627" w:rsidRPr="002718EC" w:rsidRDefault="00795627" w:rsidP="00261FB2">
            <w:pPr>
              <w:spacing w:line="360" w:lineRule="auto"/>
              <w:rPr>
                <w:sz w:val="24"/>
                <w:lang w:val="ro-RO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9E0B3" w14:textId="67D40952" w:rsidR="00795627" w:rsidRPr="002718EC" w:rsidRDefault="00A41B26" w:rsidP="00261FB2">
            <w:pPr>
              <w:spacing w:line="360" w:lineRule="auto"/>
              <w:rPr>
                <w:sz w:val="24"/>
                <w:lang w:val="ro-RO"/>
              </w:rPr>
            </w:pPr>
            <w:r>
              <w:rPr>
                <w:sz w:val="24"/>
                <w:lang w:val="ro-RO"/>
              </w:rPr>
              <w:t>Bază tehnică de management, comunicații și logistică</w:t>
            </w:r>
          </w:p>
        </w:tc>
      </w:tr>
    </w:tbl>
    <w:p w14:paraId="13BC0359" w14:textId="77777777" w:rsidR="00795627" w:rsidRPr="002718EC" w:rsidRDefault="00795627" w:rsidP="00795627">
      <w:pPr>
        <w:spacing w:line="360" w:lineRule="auto"/>
        <w:jc w:val="center"/>
        <w:rPr>
          <w:sz w:val="24"/>
          <w:lang w:val="ro-RO"/>
        </w:rPr>
      </w:pPr>
    </w:p>
    <w:p w14:paraId="2ED91D5D" w14:textId="4F0AB519" w:rsidR="00AF4475" w:rsidRPr="002718EC" w:rsidRDefault="00A41B26">
      <w:pPr>
        <w:rPr>
          <w:lang w:val="ro-RO"/>
        </w:rPr>
      </w:pPr>
      <w:r>
        <w:rPr>
          <w:sz w:val="24"/>
          <w:lang w:val="ro-RO"/>
        </w:rPr>
        <w:t xml:space="preserve">NOTA: </w:t>
      </w:r>
      <w:r w:rsidR="00A62A13">
        <w:rPr>
          <w:sz w:val="24"/>
          <w:lang w:val="ro-RO"/>
        </w:rPr>
        <w:t>*</w:t>
      </w:r>
      <w:r w:rsidR="005131A7">
        <w:rPr>
          <w:sz w:val="24"/>
          <w:lang w:val="ro-RO"/>
        </w:rPr>
        <w:t xml:space="preserve">Garda Forestieră, </w:t>
      </w:r>
      <w:r w:rsidRPr="002718EC">
        <w:rPr>
          <w:sz w:val="24"/>
          <w:lang w:val="ro-RO"/>
        </w:rPr>
        <w:t>Direcția de sănătate public</w:t>
      </w:r>
      <w:r w:rsidR="005131A7">
        <w:rPr>
          <w:sz w:val="24"/>
          <w:lang w:val="ro-RO"/>
        </w:rPr>
        <w:t xml:space="preserve">ă, </w:t>
      </w:r>
      <w:r w:rsidRPr="002718EC">
        <w:rPr>
          <w:sz w:val="24"/>
          <w:lang w:val="ro-RO"/>
        </w:rPr>
        <w:t>Inspectoratul de poliție</w:t>
      </w:r>
      <w:r>
        <w:rPr>
          <w:sz w:val="24"/>
          <w:lang w:val="ro-RO"/>
        </w:rPr>
        <w:t xml:space="preserve"> se regăsesc la CJSU</w:t>
      </w:r>
    </w:p>
    <w:sectPr w:rsidR="00AF4475" w:rsidRPr="002718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27"/>
    <w:rsid w:val="00146A36"/>
    <w:rsid w:val="001566FE"/>
    <w:rsid w:val="002718EC"/>
    <w:rsid w:val="003217E3"/>
    <w:rsid w:val="00324418"/>
    <w:rsid w:val="005131A7"/>
    <w:rsid w:val="00790F0E"/>
    <w:rsid w:val="00795627"/>
    <w:rsid w:val="009907AC"/>
    <w:rsid w:val="00A001DD"/>
    <w:rsid w:val="00A41B26"/>
    <w:rsid w:val="00A62A13"/>
    <w:rsid w:val="00AF4475"/>
    <w:rsid w:val="00CC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E3C3"/>
  <w15:chartTrackingRefBased/>
  <w15:docId w15:val="{0C84C00B-7F70-4140-B140-C715F1CF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95627"/>
    <w:pPr>
      <w:keepNext/>
      <w:spacing w:before="240" w:after="60" w:line="360" w:lineRule="auto"/>
      <w:jc w:val="center"/>
      <w:outlineLvl w:val="0"/>
    </w:pPr>
    <w:rPr>
      <w:b/>
      <w:kern w:val="28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627"/>
    <w:rPr>
      <w:rFonts w:ascii="Times New Roman" w:eastAsia="Times New Roman" w:hAnsi="Times New Roman" w:cs="Times New Roman"/>
      <w:b/>
      <w:kern w:val="28"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6</cp:revision>
  <dcterms:created xsi:type="dcterms:W3CDTF">2021-06-06T13:25:00Z</dcterms:created>
  <dcterms:modified xsi:type="dcterms:W3CDTF">2021-07-21T07:52:00Z</dcterms:modified>
</cp:coreProperties>
</file>